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eastAsiaTheme="minorEastAsia"/>
          <w:b/>
          <w:bCs/>
          <w:sz w:val="30"/>
          <w:szCs w:val="30"/>
          <w:lang w:val="en-US" w:eastAsia="zh-CN"/>
        </w:rPr>
      </w:pPr>
      <w:r>
        <w:rPr>
          <w:rFonts w:hint="eastAsia"/>
          <w:b/>
          <w:bCs/>
          <w:sz w:val="30"/>
          <w:szCs w:val="30"/>
          <w:lang w:val="en-US" w:eastAsia="zh-CN"/>
        </w:rPr>
        <w:t>阅读书籍 悦读人生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outlineLvl w:val="9"/>
        <w:rPr>
          <w:rFonts w:hint="eastAsia"/>
          <w:sz w:val="21"/>
          <w:szCs w:val="21"/>
          <w:lang w:val="en-US" w:eastAsia="zh-CN"/>
        </w:rPr>
      </w:pPr>
      <w:r>
        <w:rPr>
          <w:rFonts w:hint="eastAsia"/>
          <w:sz w:val="21"/>
          <w:szCs w:val="21"/>
          <w:lang w:eastAsia="zh-CN"/>
        </w:rPr>
        <w:t>双流区九江小学</w:t>
      </w:r>
      <w:r>
        <w:rPr>
          <w:rFonts w:hint="eastAsia"/>
          <w:sz w:val="21"/>
          <w:szCs w:val="21"/>
          <w:lang w:val="en-US" w:eastAsia="zh-CN"/>
        </w:rPr>
        <w:t xml:space="preserve">   徐 川   15928152634</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outlineLvl w:val="9"/>
        <w:rPr>
          <w:rFonts w:hint="eastAsia"/>
          <w:sz w:val="21"/>
          <w:szCs w:val="21"/>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ascii="黑体" w:hAnsi="黑体" w:eastAsia="黑体" w:cs="黑体"/>
          <w:sz w:val="24"/>
          <w:szCs w:val="24"/>
          <w:lang w:val="en-US" w:eastAsia="zh-CN"/>
        </w:rPr>
        <w:t>摘要：</w:t>
      </w:r>
      <w:r>
        <w:rPr>
          <w:rFonts w:hint="eastAsia"/>
          <w:sz w:val="24"/>
          <w:szCs w:val="24"/>
          <w:lang w:val="en-US" w:eastAsia="zh-CN"/>
        </w:rPr>
        <w:t>身在这个高速发展的信息时代，我们不得不时刻为自己注入新鲜的血液。作为老师，我们要不断学习，与时俱进，将最新的知识源源不断地传递给学生；作为学生，我们要随时做好学习的准备，用最好的状态来迎接这不断更新的知识。不管是老师还是学生，要想迅速提高自我修养，要走得捷径只有一条，那就是——阅读。正所谓“读万卷书，行万里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宋体" w:hAnsi="宋体" w:eastAsia="宋体" w:cs="宋体"/>
          <w:sz w:val="24"/>
          <w:szCs w:val="24"/>
          <w:lang w:val="en-US" w:eastAsia="zh-CN"/>
        </w:rPr>
      </w:pPr>
      <w:r>
        <w:rPr>
          <w:rFonts w:hint="eastAsia" w:ascii="黑体" w:hAnsi="黑体" w:eastAsia="黑体" w:cs="黑体"/>
          <w:sz w:val="28"/>
          <w:szCs w:val="28"/>
          <w:lang w:val="en-US" w:eastAsia="zh-CN"/>
        </w:rPr>
        <w:t>关键词：</w:t>
      </w:r>
      <w:r>
        <w:rPr>
          <w:rFonts w:hint="eastAsia" w:ascii="宋体" w:hAnsi="宋体" w:eastAsia="宋体" w:cs="宋体"/>
          <w:sz w:val="24"/>
          <w:szCs w:val="24"/>
          <w:lang w:val="en-US" w:eastAsia="zh-CN"/>
        </w:rPr>
        <w:t>阅读；成长；悦读</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textAlignment w:val="auto"/>
        <w:outlineLvl w:val="9"/>
        <w:rPr>
          <w:rFonts w:hint="eastAsia"/>
          <w:sz w:val="24"/>
          <w:szCs w:val="24"/>
          <w:lang w:val="en-US" w:eastAsia="zh-CN"/>
        </w:rPr>
      </w:pPr>
      <w:r>
        <w:rPr>
          <w:rFonts w:hint="eastAsia"/>
          <w:sz w:val="24"/>
          <w:szCs w:val="24"/>
          <w:lang w:val="en-US" w:eastAsia="zh-CN"/>
        </w:rPr>
        <w:t>众所周知，课外阅读不仅可以使学生开阔视野，增长知识，培养良好的自学能力和阅读能力，还可以进一步巩固学生在课内学到的各种知识，对于提高学生的认读水平和作文能力乃至于整个学科学习都起着极大的推动作用。苏联著名教育家苏霍姆林斯基说得好：“如果学生的智力生活仅局限于教科书，如果他做完了功课就觉得任务已经完成，那么他是不可能有自己特别爱好的科学的。”我们必须力争“使每一个学生在书籍的世界里有自己的生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textAlignment w:val="auto"/>
        <w:outlineLvl w:val="9"/>
        <w:rPr>
          <w:rFonts w:hint="eastAsia"/>
          <w:sz w:val="24"/>
          <w:szCs w:val="24"/>
          <w:lang w:eastAsia="zh-CN"/>
        </w:rPr>
      </w:pPr>
      <w:r>
        <w:rPr>
          <w:rFonts w:hint="eastAsia"/>
          <w:sz w:val="24"/>
          <w:szCs w:val="24"/>
          <w:lang w:eastAsia="zh-CN"/>
        </w:rPr>
        <w:t>是的，阅读是我们的精神食粮，能给予我们无限的能量，阅读还可以改变一个人的人生、思想。在我八年的教学生涯中，让我回味无穷的便是阅读了，那是我和孩子们都无法抹去的岁月。记得刚刚踏上教师工作岗位第二年，我有幸带了一年级，一带就是四年，那段时光我和班上的孩子亲密无间，他们视我为知己，我待他们如弟妹，一起学习、一起成长。我也是从学生过来的，所以我深知阅读的重要性，于是在班上尝试了各种阅读实践，目的是培养孩子们良好的阅读习惯。这件事得到了大部分家长的积极响应，正因如此，学生从小就爱上了阅读，而我也渐渐从一个旁观者和孩子们在书的海洋里遨游，和孩子们一起分享书中的乐趣，那段时光总是过得飞快。现在，回想起来心里总是充满着满足感。</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420"/>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eastAsia="zh-CN"/>
        </w:rPr>
        <w:t>时间，多管齐下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阅读，从来都是自然而然的事情，但是阅读又需要时间去培养的习惯，学生需要时间来和阅读进行了解。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从一年级开始，我就严格执行我们班的阅读时间为早读，读课文；午自习，读课外经典书籍：除了老师推荐，还可以家长推荐，同学之间轮流互换看书，这样不仅增加学生的积极性，也扩大了学生的阅读面，同时也让家长参与到寻找好书的行列里，从而更好的监管孩子的阅读情况；除此之外，我还利用每天语文课课前三分钟让学生做阅读演讲，可以是分享所学的一个词语，一个故事，或是书中感兴趣的句子、人物等；家中，除了每天的家庭作业，我还会给他们安排半个小时的阅读，书籍的选择则是面向全班同学，同步布置，但是个别阅读速度快的学生也可以超前阅读。一天的阅读时间安排很充实，学生开始是不适应的，家长也是叫苦连天，但是时间可以让人渐渐习惯了这样的节奏。他们的变化也让我感觉自己的付出和努力没有白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ascii="宋体" w:hAnsi="宋体" w:eastAsia="宋体" w:cs="宋体"/>
          <w:sz w:val="24"/>
          <w:szCs w:val="24"/>
          <w:lang w:val="en-US" w:eastAsia="zh-CN"/>
        </w:rPr>
      </w:pPr>
      <w:r>
        <w:rPr>
          <w:rFonts w:hint="eastAsia"/>
          <w:sz w:val="24"/>
          <w:szCs w:val="24"/>
          <w:lang w:val="en-US" w:eastAsia="zh-CN"/>
        </w:rPr>
        <w:t xml:space="preserve">    </w:t>
      </w:r>
      <w:r>
        <w:rPr>
          <w:rFonts w:hint="eastAsia" w:ascii="宋体" w:hAnsi="宋体" w:eastAsia="宋体" w:cs="宋体"/>
          <w:sz w:val="24"/>
          <w:szCs w:val="24"/>
          <w:lang w:val="en-US" w:eastAsia="zh-CN"/>
        </w:rPr>
        <w:t>我班上有一个学生叫肖海，是一个很有个性的孩子，很爱好看书，各类书籍都涉猎，但是他看书的速度可以用“飞”来形容。从一年级进入我班开始，无论上什么课，他都会悄悄把自己的书拿出来看，根本不听老师讲课，这让当班的老师很是头痛。这小小的一年级学生这么爱看书也不是什么坏事啊，我们可不能扼杀他的天性，该怎么去正确引导呢？于是我跟他做了一个约定，每天按我规定的时间看书，上课时间认真学习，如果坚持得好，能得到上课老师的一致好评，我就奖励他下午第三节课，只要是我的语文课他就可以自己看书。时间一长，这孩子居然做到了我规定的时间看书，而且每堂课都是教师的捧场王。他还带动了班上学生阅读科普类书籍的热潮，有一阵班上的学生成了科学爱好者了，嘴里总能说出好些我们不明白的科学知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在阅读时间上，要安排得有序并且恰如其分，才能促使孩子全方面发展。</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42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陪伴，圆梦成长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有这样一句话，说的挺好的：“陪伴是最长情的告白,而守护是最沉默的陪伴。”孩子的成长离不开父母的陪伴，阅读习惯的培养同样也离不开老师的陪伴、离不开父母的陪伴。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在学校里，孩子们读书，我也跟着读书，我想这样的陪伴能给他们带来阅读氛围。每天最享受的就是午间阅读时光，是那样惬意，那样自由。午间，每当别的班级正在讲课或者评讲作业时，我们班总是安安静静地在书的海洋里自在徜徉。他们读什么书，我便读什么书。读完我们齐分享，我会以考察者的身份给他们设置问题，看他们是否读出了自己心得。他们也可以提出自己的疑问，然后全班一起来解答。还会制作一些阅读小问卷来考察大家是否读懂了书本中所讲的内容意义等。从以图画居多的书籍开始到以文字居多的书籍，我见证了他们的阅读成长，其中最值得骄傲的就是坚持，坚持陪伴他们一起阅读，坚持和他们一起分享阅读感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sz w:val="24"/>
          <w:szCs w:val="24"/>
          <w:lang w:val="en-US" w:eastAsia="zh-CN"/>
        </w:rPr>
      </w:pPr>
      <w:r>
        <w:rPr>
          <w:rFonts w:hint="eastAsia"/>
          <w:sz w:val="24"/>
          <w:szCs w:val="24"/>
          <w:lang w:val="en-US" w:eastAsia="zh-CN"/>
        </w:rPr>
        <w:t>教师，在学习上的陪伴不可缺少，但是家长的陪伴更显重要。我要求学生回家的阅读作业，要有家长的监管和陪伴。刚开始为了让家长真正参与到阅读中来，每天都会发一个阅读检测单回家，要求第二天交给老师。时间久了，家长们居然自己也开始看书了，并且和孩子一起讨论书中问题。陪伴才是最伟大的爱，陪伴才能使我们和孩子一起成长，让我们亲身见证孩子的每一个阶段，遇到学习问题时，我们才能有的放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记得班上有个孩子身在离异家庭，跟着妈妈生活，学习成绩还算可以，但是性格内向又自卑。他的妈妈很关心他的成长，经常和我沟通交流。为了让孩子能找到自信、能开朗起来，我们对他进行了为期一周的观察。经过细心观察，我们发现这孩子比较爱看书，于是我和家长一起开始了陪伴阅读计划，试着走近孩子的内心，陪孩子一起分享他喜欢的书中人物，陪他一起去寻找他想要看的书刊。渐渐地这孩子能主动跟我们敞开心扉，谈天说地，孩子的自信洋溢在脸上，快乐地像只自由飞翔的小鸟。和孩子一起阅读居然能改变一个孩子的性格，这也许就是阅读的魅力吧。</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42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放手，百花争艳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教学讲究扶放结合，有扶有放，帮助学生快速成长。适度放手，让学生展翅高飞，可以收到意想不到的结果。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textAlignment w:val="auto"/>
        <w:outlineLvl w:val="9"/>
        <w:rPr>
          <w:rFonts w:hint="eastAsia"/>
          <w:sz w:val="24"/>
          <w:szCs w:val="24"/>
          <w:lang w:val="en-US" w:eastAsia="zh-CN"/>
        </w:rPr>
      </w:pPr>
      <w:r>
        <w:rPr>
          <w:rFonts w:hint="eastAsia"/>
          <w:sz w:val="24"/>
          <w:szCs w:val="24"/>
          <w:lang w:val="en-US" w:eastAsia="zh-CN"/>
        </w:rPr>
        <w:t>身为教师，都知道学生就像鲜花一样，有开花早的，有开花晚的。遇到阅读有困难的孩子，我们不要皱眉，而是坚持实行阅读计划，总有一天他们也会和其他人一样盛开出鲜艳的花朵。时间和陪伴都少不了，等到时机成熟了，那就是我们放手的时候了。那次，我不经意地放手却让我看到了我坚持让他们阅读，几年后的学生竟然有这么大的变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textAlignment w:val="auto"/>
        <w:outlineLvl w:val="9"/>
        <w:rPr>
          <w:rFonts w:hint="eastAsia"/>
          <w:sz w:val="24"/>
          <w:szCs w:val="24"/>
          <w:lang w:val="en-US" w:eastAsia="zh-CN"/>
        </w:rPr>
      </w:pPr>
      <w:r>
        <w:rPr>
          <w:rFonts w:hint="eastAsia"/>
          <w:sz w:val="24"/>
          <w:szCs w:val="24"/>
          <w:lang w:val="en-US" w:eastAsia="zh-CN"/>
        </w:rPr>
        <w:t>那一年他们上四年级，一天下午的班会课，因为我上午已经上了半天课了，下午就显得有些心有余而力不足。于是，体贴的孩子们提议这节课由他们自己来决定班会内容，几个班干部开始张罗，他们让我稍坐片刻才去班上。我想孩子们能干什么呢，肯定是像往常一样讲一些班上的常规。结果当我走到教室门前，眼前的情景让握目瞪口呆，教室里的学生让我刮目相看。学生们居然在开辩论赛，黑板上醒目地写着主题——</w:t>
      </w:r>
      <w:r>
        <w:rPr>
          <w:sz w:val="24"/>
          <w:szCs w:val="24"/>
        </w:rPr>
        <w:t>你希望什么样的班干部来管理班级：威严型的还是温柔型的</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我悄悄的推开教室门，看到学生们已自成两派，已经开始唇枪舌剑般的辩论。那现场相当的激烈，很有专业辩论手的架势，各种手势、表情、动作在教室里挥舞。他们都在围绕自己的观点努力找证据，从我们的班级到社会甚至到了国家，范围扩大了缩小、缩小了又扩大。有些论词让人啼笑皆非、有的论词让人佩服的五体投地、有些论词甚至出乎我的意料……教室里不断地想起雷鸣般的掌声，学生们的情绪逐渐高涨。听了他们的论词，我觉得</w:t>
      </w:r>
      <w:r>
        <w:rPr>
          <w:rFonts w:hint="eastAsia" w:ascii="宋体" w:hAnsi="宋体" w:eastAsia="宋体" w:cs="宋体"/>
          <w:sz w:val="24"/>
          <w:szCs w:val="24"/>
          <w:lang w:eastAsia="zh-CN"/>
        </w:rPr>
        <w:t>真是</w:t>
      </w:r>
      <w:r>
        <w:rPr>
          <w:rFonts w:hint="eastAsia" w:ascii="宋体" w:hAnsi="宋体" w:eastAsia="宋体" w:cs="宋体"/>
          <w:sz w:val="24"/>
          <w:szCs w:val="24"/>
        </w:rPr>
        <w:t>各有千秋啊。（正方）威严型的论词有：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就中国而言，如果没有当初的威严、反抗，怎么会有今天的幸福生活；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就是正因为当初的温柔善良才导致了中国被人欺负；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坚强是石头，温柔是鸡蛋，鸡蛋碰石头会怎么样呢？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你愿意用善良的表情对着一只老虎吗？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动物自然法则中，最凶猛的动物才是强者；</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威严其实是一种武装，在学习生活中班干部还是和我们在一起哭一起笑，等等。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60" w:firstLineChars="150"/>
        <w:textAlignment w:val="auto"/>
        <w:outlineLvl w:val="9"/>
        <w:rPr>
          <w:rFonts w:hint="eastAsia" w:ascii="宋体" w:hAnsi="宋体" w:eastAsia="宋体" w:cs="宋体"/>
          <w:sz w:val="24"/>
          <w:szCs w:val="24"/>
        </w:rPr>
      </w:pPr>
      <w:r>
        <w:rPr>
          <w:rFonts w:hint="eastAsia" w:ascii="宋体" w:hAnsi="宋体" w:eastAsia="宋体" w:cs="宋体"/>
          <w:sz w:val="24"/>
          <w:szCs w:val="24"/>
        </w:rPr>
        <w:t>（反方）温柔型的论词有：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表面威严算什么，内心坚强才是美丽；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周总理就是以德服人压倒全中国以至世界；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为什么有旧中国与新中国之分呢，就是因为善良与团结才成就了我们现在的新中国；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如果不需要善良，那么战争年代的俘虏怎么会为我们所用呢？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战争属于过去，我们现在需要的是和谐，和谐就是要有柔和，等等。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textAlignment w:val="auto"/>
        <w:outlineLvl w:val="9"/>
        <w:rPr>
          <w:sz w:val="24"/>
          <w:szCs w:val="24"/>
        </w:rPr>
      </w:pPr>
      <w:r>
        <w:rPr>
          <w:sz w:val="24"/>
          <w:szCs w:val="24"/>
        </w:rPr>
        <w:t>先不论他们的观点是否都成立，就说他们的这种勇气，愿意发表自己的看法已经让我很欣慰了。</w:t>
      </w:r>
      <w:r>
        <w:rPr>
          <w:rFonts w:hint="eastAsia"/>
          <w:sz w:val="24"/>
          <w:szCs w:val="24"/>
          <w:lang w:eastAsia="zh-CN"/>
        </w:rPr>
        <w:t>特别是平时不怎么爱说话、性格内向的孩子，居然在辩论赛上能和别的同学争论地面红耳赤，</w:t>
      </w:r>
      <w:r>
        <w:rPr>
          <w:sz w:val="24"/>
          <w:szCs w:val="24"/>
        </w:rPr>
        <w:t>就像火山爆发似的，一发不可收拾，说的条条是理。</w:t>
      </w:r>
      <w:r>
        <w:rPr>
          <w:rFonts w:hint="eastAsia"/>
          <w:sz w:val="24"/>
          <w:szCs w:val="24"/>
          <w:lang w:eastAsia="zh-CN"/>
        </w:rPr>
        <w:t>辩论的结果居然是平局，他们更加拥护班干部的管理。</w:t>
      </w:r>
      <w:r>
        <w:rPr>
          <w:sz w:val="24"/>
          <w:szCs w:val="24"/>
        </w:rPr>
        <w:t>在他们的发言中，</w:t>
      </w:r>
      <w:r>
        <w:rPr>
          <w:rFonts w:hint="eastAsia"/>
          <w:sz w:val="24"/>
          <w:szCs w:val="24"/>
          <w:lang w:eastAsia="zh-CN"/>
        </w:rPr>
        <w:t>我看到了阅读的力量，阅读开阔了他们的视野，拓展了他们的知识，思维也变得更加活跃，就连班级凝聚力也得到了前所未有的强化。我想，这次经历一定会成为他们人生中最开心、快乐、难以忘记的回忆。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4"/>
          <w:szCs w:val="24"/>
          <w:lang w:val="en-US" w:eastAsia="zh-CN"/>
        </w:rPr>
      </w:pPr>
      <w:r>
        <w:rPr>
          <w:rFonts w:hint="eastAsia"/>
          <w:sz w:val="24"/>
          <w:szCs w:val="24"/>
          <w:lang w:val="en-US" w:eastAsia="zh-CN"/>
        </w:rPr>
        <w:t xml:space="preserve">    阅读，既是一种使自己成长的催化剂，也是一种开拓班级能量的强化剂。阅读，伴随孩子们不断前进，让他们的双臂充满能量。阅读，让孩子们在人生中享受愉悦之旅！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zuoyeFont_math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FAE3E"/>
    <w:multiLevelType w:val="singleLevel"/>
    <w:tmpl w:val="58DFAE3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45938"/>
    <w:rsid w:val="08AD3EB1"/>
    <w:rsid w:val="13D90842"/>
    <w:rsid w:val="155E5761"/>
    <w:rsid w:val="195F2F7A"/>
    <w:rsid w:val="1C2A5A90"/>
    <w:rsid w:val="1D8F0E1F"/>
    <w:rsid w:val="229870B3"/>
    <w:rsid w:val="299B057F"/>
    <w:rsid w:val="2A497487"/>
    <w:rsid w:val="2D0E1D52"/>
    <w:rsid w:val="371274D3"/>
    <w:rsid w:val="44ED2700"/>
    <w:rsid w:val="5BCD358F"/>
    <w:rsid w:val="66632618"/>
    <w:rsid w:val="68FD670B"/>
    <w:rsid w:val="69967415"/>
    <w:rsid w:val="7CAA3D7B"/>
    <w:rsid w:val="7D4C34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Emphasis"/>
    <w:basedOn w:val="2"/>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2017-04-01T05:57:00Z</dcterms:created>
  <dc:creator>iPhone</dc:creator>
  <cp:lastModifiedBy>Administrator</cp:lastModifiedBy>
  <dcterms:modified xsi:type="dcterms:W3CDTF">2017-11-19T16:25:01Z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